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C74958" w:rsidRDefault="00330AE9" w:rsidP="009A7A4B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C74958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C74958" w:rsidRDefault="00330AE9" w:rsidP="009A7A4B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C74958" w:rsidRDefault="00330AE9" w:rsidP="009A7A4B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C74958" w:rsidRDefault="00330AE9" w:rsidP="009A7A4B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C74958" w:rsidRDefault="00F14D78" w:rsidP="009A7A4B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C74958" w:rsidRDefault="00330AE9" w:rsidP="009A7A4B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C74958">
        <w:rPr>
          <w:b/>
          <w:bCs/>
          <w:spacing w:val="-4"/>
          <w:sz w:val="27"/>
          <w:szCs w:val="27"/>
          <w:lang w:val="uk-UA"/>
        </w:rPr>
        <w:t>ПРОТОКОЛ № </w:t>
      </w:r>
      <w:r w:rsidR="00D01B06" w:rsidRPr="00C74958">
        <w:rPr>
          <w:b/>
          <w:bCs/>
          <w:spacing w:val="-4"/>
          <w:sz w:val="27"/>
          <w:szCs w:val="27"/>
          <w:lang w:val="uk-UA"/>
        </w:rPr>
        <w:t>6</w:t>
      </w:r>
    </w:p>
    <w:p w:rsidR="00330AE9" w:rsidRPr="00C7495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C74958" w:rsidRDefault="0029630E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2</w:t>
      </w:r>
      <w:r w:rsidR="00D07D72" w:rsidRPr="00C74958">
        <w:rPr>
          <w:spacing w:val="-4"/>
          <w:sz w:val="27"/>
          <w:szCs w:val="27"/>
          <w:lang w:val="uk-UA"/>
        </w:rPr>
        <w:t>6</w:t>
      </w:r>
      <w:r w:rsidR="009219F9" w:rsidRPr="00C74958">
        <w:rPr>
          <w:spacing w:val="-4"/>
          <w:sz w:val="27"/>
          <w:szCs w:val="27"/>
          <w:lang w:val="uk-UA"/>
        </w:rPr>
        <w:t>.</w:t>
      </w:r>
      <w:r w:rsidR="00884505" w:rsidRPr="00C74958">
        <w:rPr>
          <w:spacing w:val="-4"/>
          <w:sz w:val="27"/>
          <w:szCs w:val="27"/>
          <w:lang w:val="uk-UA"/>
        </w:rPr>
        <w:t>1</w:t>
      </w:r>
      <w:r w:rsidR="00D01B06" w:rsidRPr="00C74958">
        <w:rPr>
          <w:spacing w:val="-4"/>
          <w:sz w:val="27"/>
          <w:szCs w:val="27"/>
          <w:lang w:val="uk-UA"/>
        </w:rPr>
        <w:t>2</w:t>
      </w:r>
      <w:r w:rsidR="009219F9" w:rsidRPr="00C74958">
        <w:rPr>
          <w:spacing w:val="-4"/>
          <w:sz w:val="27"/>
          <w:szCs w:val="27"/>
          <w:lang w:val="uk-UA"/>
        </w:rPr>
        <w:t>.</w:t>
      </w:r>
      <w:r w:rsidR="00330AE9" w:rsidRPr="00C74958">
        <w:rPr>
          <w:spacing w:val="-4"/>
          <w:sz w:val="27"/>
          <w:szCs w:val="27"/>
          <w:lang w:val="uk-UA"/>
        </w:rPr>
        <w:t>202</w:t>
      </w:r>
      <w:r w:rsidR="009E1B92" w:rsidRPr="00C74958">
        <w:rPr>
          <w:spacing w:val="-4"/>
          <w:sz w:val="27"/>
          <w:szCs w:val="27"/>
          <w:lang w:val="uk-UA"/>
        </w:rPr>
        <w:t>4</w:t>
      </w:r>
      <w:r w:rsidR="00330AE9" w:rsidRPr="00C74958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C74958">
        <w:rPr>
          <w:spacing w:val="-4"/>
          <w:sz w:val="27"/>
          <w:szCs w:val="27"/>
          <w:lang w:val="uk-UA"/>
        </w:rPr>
        <w:t xml:space="preserve">  </w:t>
      </w:r>
      <w:r w:rsidR="00330AE9" w:rsidRPr="00C74958">
        <w:rPr>
          <w:spacing w:val="-4"/>
          <w:sz w:val="27"/>
          <w:szCs w:val="27"/>
          <w:lang w:val="uk-UA"/>
        </w:rPr>
        <w:t>           </w:t>
      </w:r>
      <w:r w:rsidR="00FC42F1" w:rsidRPr="00C74958">
        <w:rPr>
          <w:spacing w:val="-4"/>
          <w:sz w:val="27"/>
          <w:szCs w:val="27"/>
          <w:lang w:val="uk-UA"/>
        </w:rPr>
        <w:t xml:space="preserve">                                    </w:t>
      </w:r>
      <w:r w:rsidR="003629AF" w:rsidRPr="00C74958">
        <w:rPr>
          <w:spacing w:val="-4"/>
          <w:sz w:val="27"/>
          <w:szCs w:val="27"/>
          <w:lang w:val="uk-UA"/>
        </w:rPr>
        <w:t xml:space="preserve">  </w:t>
      </w:r>
      <w:r w:rsidR="002D0F81" w:rsidRPr="00C74958">
        <w:rPr>
          <w:spacing w:val="-4"/>
          <w:sz w:val="27"/>
          <w:szCs w:val="27"/>
          <w:lang w:val="uk-UA"/>
        </w:rPr>
        <w:t xml:space="preserve">      </w:t>
      </w:r>
      <w:r w:rsidR="004057A7" w:rsidRPr="00C74958">
        <w:rPr>
          <w:spacing w:val="-4"/>
          <w:sz w:val="27"/>
          <w:szCs w:val="27"/>
          <w:lang w:val="uk-UA"/>
        </w:rPr>
        <w:t xml:space="preserve"> </w:t>
      </w:r>
      <w:r w:rsidR="00330AE9" w:rsidRPr="00C74958">
        <w:rPr>
          <w:spacing w:val="-4"/>
          <w:sz w:val="27"/>
          <w:szCs w:val="27"/>
          <w:lang w:val="uk-UA"/>
        </w:rPr>
        <w:t>м. Ніжин</w:t>
      </w:r>
    </w:p>
    <w:p w:rsidR="00330AE9" w:rsidRPr="00C7495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C7495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C74958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>У</w:t>
      </w:r>
      <w:r w:rsidR="003F29A4" w:rsidRPr="00C74958">
        <w:rPr>
          <w:spacing w:val="-4"/>
          <w:sz w:val="27"/>
          <w:szCs w:val="27"/>
          <w:lang w:val="uk-UA"/>
        </w:rPr>
        <w:t>чений секретар – доц. Голуб Н. М.</w:t>
      </w:r>
    </w:p>
    <w:p w:rsidR="00330AE9" w:rsidRPr="00C7495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C74958">
        <w:rPr>
          <w:spacing w:val="-4"/>
          <w:sz w:val="27"/>
          <w:szCs w:val="27"/>
          <w:lang w:val="uk-UA"/>
        </w:rPr>
        <w:t xml:space="preserve">Усього членів ради: </w:t>
      </w:r>
      <w:r w:rsidR="00884505" w:rsidRPr="00C74958">
        <w:rPr>
          <w:spacing w:val="-4"/>
          <w:sz w:val="27"/>
          <w:szCs w:val="27"/>
          <w:lang w:val="uk-UA"/>
        </w:rPr>
        <w:t>3</w:t>
      </w:r>
      <w:r w:rsidR="00D01B06" w:rsidRPr="00C74958">
        <w:rPr>
          <w:spacing w:val="-4"/>
          <w:sz w:val="27"/>
          <w:szCs w:val="27"/>
          <w:lang w:val="uk-UA"/>
        </w:rPr>
        <w:t xml:space="preserve">8 </w:t>
      </w:r>
      <w:r w:rsidRPr="00C74958">
        <w:rPr>
          <w:spacing w:val="-4"/>
          <w:sz w:val="27"/>
          <w:szCs w:val="27"/>
          <w:lang w:val="uk-UA"/>
        </w:rPr>
        <w:t>ос</w:t>
      </w:r>
      <w:r w:rsidR="00884505" w:rsidRPr="00C74958">
        <w:rPr>
          <w:spacing w:val="-4"/>
          <w:sz w:val="27"/>
          <w:szCs w:val="27"/>
          <w:lang w:val="uk-UA"/>
        </w:rPr>
        <w:t>і</w:t>
      </w:r>
      <w:r w:rsidR="0076307B" w:rsidRPr="00C74958">
        <w:rPr>
          <w:spacing w:val="-4"/>
          <w:sz w:val="27"/>
          <w:szCs w:val="27"/>
          <w:lang w:val="uk-UA"/>
        </w:rPr>
        <w:t>б.</w:t>
      </w:r>
    </w:p>
    <w:p w:rsidR="00D01B06" w:rsidRPr="00C74958" w:rsidRDefault="00D01B06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8D2EFC" w:rsidRPr="00C74958" w:rsidRDefault="008D2EFC" w:rsidP="008D2EF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Стан, проблеми й перспективи розвитку ННІ природничо-математичних, медико-біологічних наук та інформаційних технологій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(директор ННІ доц.</w:t>
      </w:r>
      <w:r w:rsidRPr="00C74958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ФІЛОНЕНКО Ю. М.).</w:t>
      </w:r>
    </w:p>
    <w:p w:rsidR="00FE6C34" w:rsidRPr="00C74958" w:rsidRDefault="00FE6C34" w:rsidP="00FE6C3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Цифровізація університету – стратегія розвитку 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(перший проректор, проректор з науково-педагогічної роботи доц. ТАРАСЕНКО О. В).</w:t>
      </w:r>
    </w:p>
    <w:p w:rsidR="00DC6AF4" w:rsidRPr="00C74958" w:rsidRDefault="00F70B2F" w:rsidP="00FC42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Обрання за конкурсом </w:t>
      </w:r>
      <w:r w:rsidR="00CA061A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на посаду професора кафедри х</w:t>
      </w:r>
      <w:r w:rsidR="00DC6AF4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імії та фармації ФЕДЧЕНКОВОЇ Ю. </w:t>
      </w:r>
      <w:r w:rsidR="00CA061A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А.</w:t>
      </w:r>
      <w:r w:rsidR="003629AF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3629AF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 </w:t>
      </w:r>
      <w:r w:rsidR="000D6123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І. </w:t>
      </w:r>
      <w:r w:rsidR="003629AF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А.).</w:t>
      </w:r>
    </w:p>
    <w:p w:rsidR="00CA061A" w:rsidRPr="00C74958" w:rsidRDefault="00DC6AF4" w:rsidP="00FC42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Рекомендація кандидатури доктора політичних наук, проф</w:t>
      </w:r>
      <w:r w:rsidR="00007DDB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кафедри історії України БОЙКА О. Д. до присвоєння Почесного звання «Заслужени</w:t>
      </w:r>
      <w:r w:rsidR="003629AF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й діяч науки і техніки України» </w:t>
      </w:r>
      <w:r w:rsidR="003629AF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 </w:t>
      </w:r>
      <w:r w:rsidR="003264AB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І. </w:t>
      </w:r>
      <w:r w:rsidR="003629AF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А.).</w:t>
      </w:r>
    </w:p>
    <w:p w:rsidR="00DC6AF4" w:rsidRPr="00C74958" w:rsidRDefault="008B47AE" w:rsidP="00FC42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C74958" w:rsidRPr="00C74958" w:rsidRDefault="00DC6AF4" w:rsidP="00C74958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Схвалення </w:t>
      </w:r>
      <w:r w:rsidR="00C7495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положень:</w:t>
      </w:r>
    </w:p>
    <w:p w:rsidR="00C74958" w:rsidRPr="00C74958" w:rsidRDefault="00DC6AF4" w:rsidP="00C74958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Положення про науковий відділ</w:t>
      </w: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Ніжинського державного університету імені Миколи Гоголя</w:t>
      </w:r>
      <w:r w:rsidR="002C7102"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</w:t>
      </w:r>
      <w:r w:rsidR="002C7102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проректор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з наукової роботи та інноваційної діяльності проф. ЛІСОВ</w:t>
      </w:r>
      <w:r w:rsidR="003629AF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ЕЦЬ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О. В.)</w:t>
      </w:r>
      <w:r w:rsidR="002C7102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</w:t>
      </w:r>
    </w:p>
    <w:p w:rsidR="00C74958" w:rsidRPr="00C74958" w:rsidRDefault="00C74958" w:rsidP="00C74958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7A3C8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Положення про Всеукраїнський конкурс</w:t>
      </w: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творчих робіт учнівської та студентської молоді імені Миколи Гоголя 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 І. А.).</w:t>
      </w:r>
    </w:p>
    <w:p w:rsidR="00C74958" w:rsidRPr="00C74958" w:rsidRDefault="00C74958" w:rsidP="00C74958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7A3C80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Положення про </w:t>
      </w:r>
      <w:r w:rsidRPr="007A3C8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навчально-наукову</w:t>
      </w:r>
      <w:r w:rsidRPr="00C749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лабораторію «Прикладних регіональних досліджень» кафедри географії, туризму та спорту ННІ природничо-математичних, медико-біологічних наук та інформаційних технологій 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(директор ННІ доц.</w:t>
      </w:r>
      <w:r w:rsidRPr="00C74958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ФІЛОНЕНКО Ю. М.).</w:t>
      </w:r>
    </w:p>
    <w:p w:rsidR="00FC42F1" w:rsidRPr="00C74958" w:rsidRDefault="002C7102" w:rsidP="00007DD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Затвердження заключних звітів</w:t>
      </w: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науково-дослідних робіт, що зареєстровані в </w:t>
      </w:r>
      <w:proofErr w:type="spellStart"/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>УкрІНТЕІ</w:t>
      </w:r>
      <w:proofErr w:type="spellEnd"/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(проректор з наукової роботи та інноваційної діяльності проф. ЛІСОВ</w:t>
      </w:r>
      <w:r w:rsidR="00007DDB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ЕЦЬ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О. В.).</w:t>
      </w:r>
    </w:p>
    <w:p w:rsidR="00AA4414" w:rsidRPr="00C74958" w:rsidRDefault="00FC42F1" w:rsidP="00AA4414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Затвердження тем дисертаційних досліджень</w:t>
      </w:r>
      <w:r w:rsidRPr="00C74958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Pr="00C74958">
        <w:rPr>
          <w:rFonts w:ascii="Times New Roman" w:hAnsi="Times New Roman" w:cs="Times New Roman"/>
          <w:sz w:val="27"/>
          <w:szCs w:val="27"/>
          <w:lang w:val="uk-UA"/>
        </w:rPr>
        <w:t xml:space="preserve">здобувачів-іноземців (третього) освітньо-наукового рівня вищої освіти </w:t>
      </w:r>
      <w:r w:rsidR="00C74621" w:rsidRPr="00C74958">
        <w:rPr>
          <w:rFonts w:ascii="Times New Roman" w:hAnsi="Times New Roman" w:cs="Times New Roman"/>
          <w:sz w:val="27"/>
          <w:szCs w:val="27"/>
          <w:lang w:val="uk-UA"/>
        </w:rPr>
        <w:t>1-го</w:t>
      </w:r>
      <w:r w:rsidRPr="00C74958">
        <w:rPr>
          <w:rFonts w:ascii="Times New Roman" w:hAnsi="Times New Roman" w:cs="Times New Roman"/>
          <w:sz w:val="27"/>
          <w:szCs w:val="27"/>
          <w:lang w:val="uk-UA"/>
        </w:rPr>
        <w:t xml:space="preserve"> року навчання</w:t>
      </w:r>
      <w:r w:rsidR="00AA4414" w:rsidRPr="00C74958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AA4414" w:rsidRPr="00C74958" w:rsidRDefault="00AA4414" w:rsidP="00AA4414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z w:val="27"/>
          <w:szCs w:val="27"/>
          <w:lang w:val="uk-UA"/>
        </w:rPr>
        <w:t>ЧЖАН ЦЗЮЙ</w:t>
      </w:r>
    </w:p>
    <w:p w:rsidR="00FC42F1" w:rsidRPr="00C74958" w:rsidRDefault="00AA4414" w:rsidP="00AA4414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C74958">
        <w:rPr>
          <w:rFonts w:ascii="Times New Roman" w:hAnsi="Times New Roman" w:cs="Times New Roman"/>
          <w:sz w:val="27"/>
          <w:szCs w:val="27"/>
          <w:lang w:val="uk-UA"/>
        </w:rPr>
        <w:t>ТЕНЬ ХУЕНЬТЕН</w:t>
      </w:r>
      <w:r w:rsidR="00FC42F1" w:rsidRPr="00C7495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C42F1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(проректор з наукової роботи та інноваційної діяльності проф. ЛІСОВ</w:t>
      </w:r>
      <w:r w:rsidR="00C74621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ЕЦЬ</w:t>
      </w:r>
      <w:r w:rsidR="00FC42F1"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О. В.)</w:t>
      </w:r>
      <w:r w:rsidRPr="00C74958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</w:t>
      </w:r>
    </w:p>
    <w:p w:rsidR="003629AF" w:rsidRPr="008D2EFC" w:rsidRDefault="002C7102" w:rsidP="00007DD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D2EFC"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Зміна наукового керівника здобувачки третього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 (освітньо-наукового) рівня вищої освіти 2-го року навчання ФУ ХУН </w:t>
      </w:r>
      <w:r w:rsidR="003629AF" w:rsidRPr="008D2EFC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(проректор з наукової роботи та інноваційної діяльності проф. ЛІСОВЕЦЬ О. В.).</w:t>
      </w:r>
    </w:p>
    <w:p w:rsidR="003629AF" w:rsidRPr="008D2EFC" w:rsidRDefault="002C7102" w:rsidP="00007DDB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D2EFC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Зміна </w:t>
      </w:r>
      <w:r w:rsidR="00A917D3" w:rsidRPr="008D2EFC">
        <w:rPr>
          <w:rFonts w:ascii="Times New Roman" w:hAnsi="Times New Roman" w:cs="Times New Roman"/>
          <w:b/>
          <w:sz w:val="27"/>
          <w:szCs w:val="27"/>
          <w:lang w:val="uk-UA"/>
        </w:rPr>
        <w:t>теми дисертаційного дослідження</w:t>
      </w:r>
      <w:r w:rsidR="005D6B73" w:rsidRPr="008D2EFC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3629AF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здобувачки </w:t>
      </w:r>
      <w:r w:rsidR="00AA4414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2-го року навчання </w:t>
      </w:r>
      <w:r w:rsidR="003629AF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третього  (освітньо-наукового) рівня </w:t>
      </w:r>
      <w:r w:rsidR="00AA4414" w:rsidRPr="008D2EFC">
        <w:rPr>
          <w:rFonts w:ascii="Times New Roman" w:hAnsi="Times New Roman" w:cs="Times New Roman"/>
          <w:sz w:val="27"/>
          <w:szCs w:val="27"/>
          <w:lang w:val="uk-UA"/>
        </w:rPr>
        <w:t>вищої освіти спеціальності 011 </w:t>
      </w:r>
      <w:r w:rsidR="003629AF" w:rsidRPr="008D2EFC">
        <w:rPr>
          <w:rFonts w:ascii="Times New Roman" w:hAnsi="Times New Roman" w:cs="Times New Roman"/>
          <w:sz w:val="27"/>
          <w:szCs w:val="27"/>
          <w:lang w:val="uk-UA"/>
        </w:rPr>
        <w:t>Освіт</w:t>
      </w:r>
      <w:r w:rsidR="00AA4414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ні, педагогічні науки ФУ ХУН </w:t>
      </w:r>
      <w:r w:rsidR="003629AF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у такому формулюванні: </w:t>
      </w:r>
      <w:r w:rsidR="003629AF" w:rsidRPr="008D2EFC">
        <w:rPr>
          <w:rFonts w:ascii="Times New Roman" w:hAnsi="Times New Roman" w:cs="Times New Roman"/>
          <w:i/>
          <w:sz w:val="27"/>
          <w:szCs w:val="27"/>
          <w:lang w:val="uk-UA"/>
        </w:rPr>
        <w:t>«Ф</w:t>
      </w:r>
      <w:r w:rsidR="00FC42F1" w:rsidRPr="008D2EFC">
        <w:rPr>
          <w:rFonts w:ascii="Times New Roman" w:hAnsi="Times New Roman" w:cs="Times New Roman"/>
          <w:i/>
          <w:sz w:val="27"/>
          <w:szCs w:val="27"/>
          <w:lang w:val="uk-UA"/>
        </w:rPr>
        <w:t>ормува</w:t>
      </w:r>
      <w:r w:rsidR="00CC336C" w:rsidRPr="008D2EFC">
        <w:rPr>
          <w:rFonts w:ascii="Times New Roman" w:hAnsi="Times New Roman" w:cs="Times New Roman"/>
          <w:i/>
          <w:sz w:val="27"/>
          <w:szCs w:val="27"/>
          <w:lang w:val="uk-UA"/>
        </w:rPr>
        <w:t xml:space="preserve">ння інноваційної компетентності </w:t>
      </w:r>
      <w:r w:rsidR="00FC42F1" w:rsidRPr="008D2EFC">
        <w:rPr>
          <w:rFonts w:ascii="Times New Roman" w:hAnsi="Times New Roman" w:cs="Times New Roman"/>
          <w:i/>
          <w:sz w:val="27"/>
          <w:szCs w:val="27"/>
          <w:lang w:val="uk-UA"/>
        </w:rPr>
        <w:t>майбутніх керівників закладів освіти в процесі магістерської підготовки</w:t>
      </w:r>
      <w:r w:rsidR="003629AF" w:rsidRPr="008D2EFC">
        <w:rPr>
          <w:rFonts w:ascii="Times New Roman" w:hAnsi="Times New Roman" w:cs="Times New Roman"/>
          <w:i/>
          <w:sz w:val="27"/>
          <w:szCs w:val="27"/>
          <w:lang w:val="uk-UA"/>
        </w:rPr>
        <w:t>».</w:t>
      </w:r>
    </w:p>
    <w:p w:rsidR="00CC336C" w:rsidRPr="008D2EFC" w:rsidRDefault="003629AF" w:rsidP="00CC336C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</w:pPr>
      <w:r w:rsidRPr="008D2EFC">
        <w:rPr>
          <w:rFonts w:ascii="Times New Roman" w:hAnsi="Times New Roman" w:cs="Times New Roman"/>
          <w:sz w:val="27"/>
          <w:szCs w:val="27"/>
          <w:lang w:val="uk-UA"/>
        </w:rPr>
        <w:t>Науковий к</w:t>
      </w:r>
      <w:r w:rsidR="00CC336C" w:rsidRPr="008D2EFC">
        <w:rPr>
          <w:rFonts w:ascii="Times New Roman" w:hAnsi="Times New Roman" w:cs="Times New Roman"/>
          <w:sz w:val="27"/>
          <w:szCs w:val="27"/>
          <w:lang w:val="uk-UA"/>
        </w:rPr>
        <w:t>ерівник –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D2EFC">
        <w:rPr>
          <w:rFonts w:ascii="Times New Roman" w:hAnsi="Times New Roman" w:cs="Times New Roman"/>
          <w:sz w:val="27"/>
          <w:szCs w:val="27"/>
          <w:lang w:val="uk-UA"/>
        </w:rPr>
        <w:t>канд</w:t>
      </w:r>
      <w:proofErr w:type="spellEnd"/>
      <w:r w:rsidRPr="008D2EFC">
        <w:rPr>
          <w:rFonts w:ascii="Times New Roman" w:hAnsi="Times New Roman" w:cs="Times New Roman"/>
          <w:sz w:val="27"/>
          <w:szCs w:val="27"/>
          <w:lang w:val="uk-UA"/>
        </w:rPr>
        <w:t>. пед. наук, доцент кафедри педагогіки, початкової освіти, психології та менеджменту Ю.</w:t>
      </w:r>
      <w:r w:rsidR="00CC336C" w:rsidRPr="008D2EFC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>Г.</w:t>
      </w:r>
      <w:r w:rsidR="00CC336C" w:rsidRPr="008D2EFC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CC336C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ОВГОРОДСЬКА </w:t>
      </w:r>
      <w:r w:rsidRPr="008D2EFC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(проректор з наукової роботи та інноваційної діяльності проф. ЛІСОВЕЦЬ О. В.).</w:t>
      </w:r>
    </w:p>
    <w:p w:rsidR="00FC42F1" w:rsidRPr="008D2EFC" w:rsidRDefault="00B8555D" w:rsidP="00CC336C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Рекомендація </w:t>
      </w:r>
      <w:r w:rsidRPr="00B8555D">
        <w:rPr>
          <w:rFonts w:ascii="Times New Roman" w:hAnsi="Times New Roman" w:cs="Times New Roman"/>
          <w:b/>
          <w:sz w:val="27"/>
          <w:szCs w:val="27"/>
          <w:lang w:val="uk-UA"/>
        </w:rPr>
        <w:t>кандидатур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 доц. </w:t>
      </w:r>
      <w:r>
        <w:rPr>
          <w:rFonts w:ascii="Times New Roman" w:hAnsi="Times New Roman" w:cs="Times New Roman"/>
          <w:sz w:val="27"/>
          <w:szCs w:val="27"/>
          <w:lang w:val="uk-UA"/>
        </w:rPr>
        <w:t>КУЗЬМЕНКО Л. П., доц. ШОВКУН Т. </w:t>
      </w:r>
      <w:r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М.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щодо </w:t>
      </w:r>
      <w:r w:rsidRPr="00B8555D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6D1E66">
        <w:rPr>
          <w:rFonts w:ascii="Times New Roman" w:hAnsi="Times New Roman" w:cs="Times New Roman"/>
          <w:sz w:val="27"/>
          <w:szCs w:val="27"/>
          <w:lang w:val="uk-UA"/>
        </w:rPr>
        <w:t xml:space="preserve">ключення до складу </w:t>
      </w:r>
      <w:r w:rsidR="006D1E66">
        <w:rPr>
          <w:rFonts w:ascii="Times New Roman" w:hAnsi="Times New Roman" w:cs="Times New Roman"/>
          <w:sz w:val="27"/>
          <w:szCs w:val="27"/>
        </w:rPr>
        <w:t>К</w:t>
      </w:r>
      <w:proofErr w:type="spellStart"/>
      <w:r w:rsidR="00FC42F1" w:rsidRPr="00B8555D">
        <w:rPr>
          <w:rFonts w:ascii="Times New Roman" w:hAnsi="Times New Roman" w:cs="Times New Roman"/>
          <w:sz w:val="27"/>
          <w:szCs w:val="27"/>
          <w:lang w:val="uk-UA"/>
        </w:rPr>
        <w:t>омісії</w:t>
      </w:r>
      <w:proofErr w:type="spellEnd"/>
      <w:r w:rsidR="00FC42F1" w:rsidRPr="00B8555D">
        <w:rPr>
          <w:rFonts w:ascii="Times New Roman" w:hAnsi="Times New Roman" w:cs="Times New Roman"/>
          <w:sz w:val="27"/>
          <w:szCs w:val="27"/>
          <w:lang w:val="uk-UA"/>
        </w:rPr>
        <w:t xml:space="preserve"> з питань академічної доброчесності</w:t>
      </w:r>
      <w:r w:rsidR="00FC42F1" w:rsidRPr="008D2EFC">
        <w:rPr>
          <w:rFonts w:ascii="Times New Roman" w:hAnsi="Times New Roman" w:cs="Times New Roman"/>
          <w:sz w:val="27"/>
          <w:szCs w:val="27"/>
          <w:lang w:val="uk-UA"/>
        </w:rPr>
        <w:t xml:space="preserve"> та етики НДУ імені Миколи Гоголя </w:t>
      </w:r>
      <w:r w:rsidR="00FC42F1" w:rsidRPr="008D2EFC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(голова Вченої ради університету проф. ГОРОДЕЦЬКА І. </w:t>
      </w:r>
      <w:r w:rsidR="00007DDB" w:rsidRPr="008D2EFC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А.).</w:t>
      </w:r>
    </w:p>
    <w:p w:rsidR="006560B9" w:rsidRPr="008D2EFC" w:rsidRDefault="00091F79" w:rsidP="00007DDB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pacing w:val="-4"/>
          <w:sz w:val="27"/>
          <w:szCs w:val="27"/>
          <w:lang w:val="uk-UA"/>
        </w:rPr>
      </w:pPr>
      <w:r w:rsidRPr="008D2EFC">
        <w:rPr>
          <w:b/>
          <w:spacing w:val="-4"/>
          <w:sz w:val="27"/>
          <w:szCs w:val="27"/>
          <w:lang w:val="uk-UA"/>
        </w:rPr>
        <w:t>Рекомендація до друку</w:t>
      </w:r>
      <w:r w:rsidRPr="008D2EFC">
        <w:rPr>
          <w:spacing w:val="-4"/>
          <w:sz w:val="27"/>
          <w:szCs w:val="27"/>
          <w:lang w:val="uk-UA"/>
        </w:rPr>
        <w:t xml:space="preserve"> навчально-методичних видань </w:t>
      </w:r>
      <w:r w:rsidR="00D01B06" w:rsidRPr="008D2EFC">
        <w:rPr>
          <w:i/>
          <w:spacing w:val="-4"/>
          <w:sz w:val="27"/>
          <w:szCs w:val="27"/>
          <w:lang w:val="uk-UA"/>
        </w:rPr>
        <w:t>(голова Вченої ради університету проф. ГОРОДЕЦЬКА І. А.).</w:t>
      </w:r>
    </w:p>
    <w:p w:rsidR="00C16778" w:rsidRPr="008D2EFC" w:rsidRDefault="006560B9" w:rsidP="00007DDB">
      <w:pPr>
        <w:pStyle w:val="a4"/>
        <w:numPr>
          <w:ilvl w:val="0"/>
          <w:numId w:val="46"/>
        </w:numPr>
        <w:tabs>
          <w:tab w:val="left" w:pos="360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pacing w:val="-4"/>
          <w:sz w:val="27"/>
          <w:szCs w:val="27"/>
          <w:lang w:val="uk-UA"/>
        </w:rPr>
      </w:pPr>
      <w:r w:rsidRPr="008D2EFC">
        <w:rPr>
          <w:b/>
          <w:spacing w:val="-4"/>
          <w:sz w:val="27"/>
          <w:szCs w:val="27"/>
          <w:lang w:val="uk-UA"/>
        </w:rPr>
        <w:t>Визнання результатів</w:t>
      </w:r>
      <w:r w:rsidRPr="008D2EFC">
        <w:rPr>
          <w:spacing w:val="-4"/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8D2EFC">
        <w:rPr>
          <w:i/>
          <w:spacing w:val="-4"/>
          <w:sz w:val="27"/>
          <w:szCs w:val="27"/>
          <w:lang w:val="uk-UA"/>
        </w:rPr>
        <w:t>(голова Вченої рад</w:t>
      </w:r>
      <w:r w:rsidR="005A280B" w:rsidRPr="008D2EFC">
        <w:rPr>
          <w:i/>
          <w:spacing w:val="-4"/>
          <w:sz w:val="27"/>
          <w:szCs w:val="27"/>
          <w:lang w:val="uk-UA"/>
        </w:rPr>
        <w:t>и університету проф. ГОРОДЕЦЬКА </w:t>
      </w:r>
      <w:r w:rsidRPr="008D2EFC">
        <w:rPr>
          <w:i/>
          <w:spacing w:val="-4"/>
          <w:sz w:val="27"/>
          <w:szCs w:val="27"/>
          <w:lang w:val="uk-UA"/>
        </w:rPr>
        <w:t xml:space="preserve">І. </w:t>
      </w:r>
      <w:r w:rsidR="00C16778" w:rsidRPr="008D2EFC">
        <w:rPr>
          <w:i/>
          <w:spacing w:val="-4"/>
          <w:sz w:val="27"/>
          <w:szCs w:val="27"/>
          <w:lang w:val="uk-UA"/>
        </w:rPr>
        <w:t>А.):</w:t>
      </w:r>
    </w:p>
    <w:p w:rsidR="00C16778" w:rsidRPr="008D2EFC" w:rsidRDefault="00C16778" w:rsidP="00FC42F1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  <w:bookmarkStart w:id="0" w:name="_GoBack"/>
      <w:bookmarkEnd w:id="0"/>
    </w:p>
    <w:p w:rsidR="00C16778" w:rsidRPr="008D2EFC" w:rsidRDefault="00C16778" w:rsidP="00FC42F1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7"/>
          <w:szCs w:val="27"/>
          <w:lang w:val="uk-UA"/>
        </w:rPr>
      </w:pPr>
    </w:p>
    <w:p w:rsidR="00C16778" w:rsidRPr="008D2EFC" w:rsidRDefault="00C16778" w:rsidP="00FC42F1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7"/>
          <w:szCs w:val="27"/>
          <w:lang w:val="uk-UA"/>
        </w:rPr>
      </w:pPr>
    </w:p>
    <w:p w:rsidR="009219F9" w:rsidRPr="008D2EFC" w:rsidRDefault="008776DA" w:rsidP="00CC336C">
      <w:pPr>
        <w:pStyle w:val="a4"/>
        <w:spacing w:before="0" w:beforeAutospacing="0" w:after="0" w:afterAutospacing="0"/>
        <w:ind w:left="709" w:firstLine="142"/>
        <w:jc w:val="both"/>
        <w:rPr>
          <w:b/>
          <w:bCs/>
          <w:spacing w:val="-4"/>
          <w:sz w:val="27"/>
          <w:szCs w:val="27"/>
          <w:lang w:val="uk-UA"/>
        </w:rPr>
      </w:pPr>
      <w:r w:rsidRPr="008D2EFC">
        <w:rPr>
          <w:b/>
          <w:bCs/>
          <w:spacing w:val="-4"/>
          <w:sz w:val="27"/>
          <w:szCs w:val="27"/>
          <w:lang w:val="uk-UA"/>
        </w:rPr>
        <w:t xml:space="preserve">  </w:t>
      </w:r>
      <w:r w:rsidR="00C86545" w:rsidRPr="008D2EFC">
        <w:rPr>
          <w:b/>
          <w:bCs/>
          <w:spacing w:val="-4"/>
          <w:sz w:val="27"/>
          <w:szCs w:val="27"/>
          <w:lang w:val="uk-UA"/>
        </w:rPr>
        <w:t xml:space="preserve"> </w:t>
      </w:r>
      <w:r w:rsidR="004A2A60" w:rsidRPr="008D2EFC">
        <w:rPr>
          <w:b/>
          <w:bCs/>
          <w:spacing w:val="-4"/>
          <w:sz w:val="27"/>
          <w:szCs w:val="27"/>
          <w:lang w:val="uk-UA"/>
        </w:rPr>
        <w:t xml:space="preserve">Голова Вченої ради            </w:t>
      </w:r>
      <w:r w:rsidR="00A53ECF" w:rsidRPr="008D2EFC">
        <w:rPr>
          <w:b/>
          <w:bCs/>
          <w:spacing w:val="-4"/>
          <w:sz w:val="27"/>
          <w:szCs w:val="27"/>
          <w:lang w:val="uk-UA"/>
        </w:rPr>
        <w:t xml:space="preserve">                         </w:t>
      </w:r>
      <w:r w:rsidR="004A2A60" w:rsidRPr="008D2EFC">
        <w:rPr>
          <w:b/>
          <w:bCs/>
          <w:spacing w:val="-4"/>
          <w:sz w:val="27"/>
          <w:szCs w:val="27"/>
          <w:lang w:val="uk-UA"/>
        </w:rPr>
        <w:t xml:space="preserve">        І</w:t>
      </w:r>
      <w:r w:rsidR="009219F9" w:rsidRPr="008D2EFC">
        <w:rPr>
          <w:b/>
          <w:bCs/>
          <w:spacing w:val="-4"/>
          <w:sz w:val="27"/>
          <w:szCs w:val="27"/>
          <w:lang w:val="uk-UA"/>
        </w:rPr>
        <w:t>рина</w:t>
      </w:r>
      <w:r w:rsidR="004A2A60" w:rsidRPr="008D2EFC">
        <w:rPr>
          <w:b/>
          <w:bCs/>
          <w:spacing w:val="-4"/>
          <w:sz w:val="27"/>
          <w:szCs w:val="27"/>
          <w:lang w:val="uk-UA"/>
        </w:rPr>
        <w:t xml:space="preserve"> Городецька</w:t>
      </w:r>
    </w:p>
    <w:p w:rsidR="00440D61" w:rsidRPr="008D2EFC" w:rsidRDefault="00440D61" w:rsidP="00CC336C">
      <w:pPr>
        <w:pStyle w:val="a4"/>
        <w:spacing w:before="0" w:beforeAutospacing="0" w:after="0" w:afterAutospacing="0"/>
        <w:ind w:left="709" w:firstLine="142"/>
        <w:jc w:val="both"/>
        <w:rPr>
          <w:b/>
          <w:bCs/>
          <w:spacing w:val="-4"/>
          <w:sz w:val="27"/>
          <w:szCs w:val="27"/>
          <w:lang w:val="uk-UA"/>
        </w:rPr>
      </w:pPr>
    </w:p>
    <w:p w:rsidR="008E4299" w:rsidRPr="008D2EFC" w:rsidRDefault="008E4299" w:rsidP="00CC336C">
      <w:pPr>
        <w:pStyle w:val="a4"/>
        <w:spacing w:before="0" w:beforeAutospacing="0" w:after="0" w:afterAutospacing="0"/>
        <w:ind w:left="709" w:firstLine="142"/>
        <w:jc w:val="both"/>
        <w:rPr>
          <w:b/>
          <w:bCs/>
          <w:spacing w:val="-4"/>
          <w:sz w:val="27"/>
          <w:szCs w:val="27"/>
          <w:lang w:val="uk-UA"/>
        </w:rPr>
      </w:pPr>
    </w:p>
    <w:p w:rsidR="00B65639" w:rsidRPr="008D2EFC" w:rsidRDefault="00A53ECF" w:rsidP="00CC336C">
      <w:pPr>
        <w:pStyle w:val="a4"/>
        <w:spacing w:before="0" w:beforeAutospacing="0" w:after="0" w:afterAutospacing="0"/>
        <w:ind w:left="709" w:firstLine="142"/>
        <w:jc w:val="both"/>
        <w:rPr>
          <w:spacing w:val="-4"/>
          <w:sz w:val="27"/>
          <w:szCs w:val="27"/>
          <w:lang w:val="uk-UA"/>
        </w:rPr>
      </w:pPr>
      <w:r w:rsidRPr="008D2EFC">
        <w:rPr>
          <w:b/>
          <w:bCs/>
          <w:spacing w:val="-4"/>
          <w:sz w:val="27"/>
          <w:szCs w:val="27"/>
          <w:lang w:val="uk-UA"/>
        </w:rPr>
        <w:t xml:space="preserve">   </w:t>
      </w:r>
      <w:r w:rsidR="00440D61" w:rsidRPr="008D2EFC">
        <w:rPr>
          <w:b/>
          <w:bCs/>
          <w:spacing w:val="-4"/>
          <w:sz w:val="27"/>
          <w:szCs w:val="27"/>
          <w:lang w:val="uk-UA"/>
        </w:rPr>
        <w:t>У</w:t>
      </w:r>
      <w:r w:rsidR="009219F9" w:rsidRPr="008D2EFC">
        <w:rPr>
          <w:b/>
          <w:bCs/>
          <w:spacing w:val="-4"/>
          <w:sz w:val="27"/>
          <w:szCs w:val="27"/>
          <w:lang w:val="uk-UA"/>
        </w:rPr>
        <w:t xml:space="preserve">чений секретар                             </w:t>
      </w:r>
      <w:r w:rsidRPr="008D2EFC">
        <w:rPr>
          <w:b/>
          <w:bCs/>
          <w:spacing w:val="-4"/>
          <w:sz w:val="27"/>
          <w:szCs w:val="27"/>
          <w:lang w:val="uk-UA"/>
        </w:rPr>
        <w:t xml:space="preserve">                   </w:t>
      </w:r>
      <w:r w:rsidR="00E82D64" w:rsidRPr="008D2EFC">
        <w:rPr>
          <w:b/>
          <w:bCs/>
          <w:spacing w:val="-4"/>
          <w:sz w:val="27"/>
          <w:szCs w:val="27"/>
          <w:lang w:val="uk-UA"/>
        </w:rPr>
        <w:t xml:space="preserve">  </w:t>
      </w:r>
      <w:r w:rsidR="009219F9" w:rsidRPr="008D2EFC">
        <w:rPr>
          <w:b/>
          <w:bCs/>
          <w:spacing w:val="-4"/>
          <w:sz w:val="27"/>
          <w:szCs w:val="27"/>
          <w:lang w:val="uk-UA"/>
        </w:rPr>
        <w:t xml:space="preserve"> Наталія Голуб</w:t>
      </w:r>
    </w:p>
    <w:sectPr w:rsidR="00B65639" w:rsidRPr="008D2EFC" w:rsidSect="00FC42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D5"/>
    <w:multiLevelType w:val="hybridMultilevel"/>
    <w:tmpl w:val="D58033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E2E"/>
    <w:multiLevelType w:val="hybridMultilevel"/>
    <w:tmpl w:val="96CEE904"/>
    <w:lvl w:ilvl="0" w:tplc="DAB26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0D406D"/>
    <w:multiLevelType w:val="hybridMultilevel"/>
    <w:tmpl w:val="2480C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12672"/>
    <w:multiLevelType w:val="hybridMultilevel"/>
    <w:tmpl w:val="47AE32CA"/>
    <w:lvl w:ilvl="0" w:tplc="508A1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6970BF7"/>
    <w:multiLevelType w:val="hybridMultilevel"/>
    <w:tmpl w:val="0F1C2B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028123A"/>
    <w:multiLevelType w:val="hybridMultilevel"/>
    <w:tmpl w:val="C57A5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741B0"/>
    <w:multiLevelType w:val="hybridMultilevel"/>
    <w:tmpl w:val="26D632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21F2906"/>
    <w:multiLevelType w:val="hybridMultilevel"/>
    <w:tmpl w:val="EC949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3651CA0"/>
    <w:multiLevelType w:val="hybridMultilevel"/>
    <w:tmpl w:val="9A86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0F562C2"/>
    <w:multiLevelType w:val="hybridMultilevel"/>
    <w:tmpl w:val="FADEE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BE042F"/>
    <w:multiLevelType w:val="hybridMultilevel"/>
    <w:tmpl w:val="B3C8A574"/>
    <w:lvl w:ilvl="0" w:tplc="37FAC5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7381CF2"/>
    <w:multiLevelType w:val="hybridMultilevel"/>
    <w:tmpl w:val="3F0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4"/>
  </w:num>
  <w:num w:numId="5">
    <w:abstractNumId w:val="46"/>
  </w:num>
  <w:num w:numId="6">
    <w:abstractNumId w:val="11"/>
  </w:num>
  <w:num w:numId="7">
    <w:abstractNumId w:val="17"/>
  </w:num>
  <w:num w:numId="8">
    <w:abstractNumId w:val="19"/>
  </w:num>
  <w:num w:numId="9">
    <w:abstractNumId w:val="44"/>
  </w:num>
  <w:num w:numId="10">
    <w:abstractNumId w:val="27"/>
  </w:num>
  <w:num w:numId="11">
    <w:abstractNumId w:val="10"/>
  </w:num>
  <w:num w:numId="12">
    <w:abstractNumId w:val="30"/>
  </w:num>
  <w:num w:numId="13">
    <w:abstractNumId w:val="20"/>
  </w:num>
  <w:num w:numId="14">
    <w:abstractNumId w:val="14"/>
  </w:num>
  <w:num w:numId="15">
    <w:abstractNumId w:val="42"/>
  </w:num>
  <w:num w:numId="16">
    <w:abstractNumId w:val="31"/>
  </w:num>
  <w:num w:numId="17">
    <w:abstractNumId w:val="38"/>
  </w:num>
  <w:num w:numId="18">
    <w:abstractNumId w:val="8"/>
  </w:num>
  <w:num w:numId="19">
    <w:abstractNumId w:val="47"/>
  </w:num>
  <w:num w:numId="20">
    <w:abstractNumId w:val="15"/>
  </w:num>
  <w:num w:numId="21">
    <w:abstractNumId w:val="41"/>
  </w:num>
  <w:num w:numId="22">
    <w:abstractNumId w:val="23"/>
  </w:num>
  <w:num w:numId="23">
    <w:abstractNumId w:val="39"/>
  </w:num>
  <w:num w:numId="24">
    <w:abstractNumId w:val="12"/>
  </w:num>
  <w:num w:numId="25">
    <w:abstractNumId w:val="32"/>
  </w:num>
  <w:num w:numId="26">
    <w:abstractNumId w:val="13"/>
  </w:num>
  <w:num w:numId="27">
    <w:abstractNumId w:val="1"/>
  </w:num>
  <w:num w:numId="28">
    <w:abstractNumId w:val="48"/>
  </w:num>
  <w:num w:numId="29">
    <w:abstractNumId w:val="43"/>
  </w:num>
  <w:num w:numId="30">
    <w:abstractNumId w:val="5"/>
  </w:num>
  <w:num w:numId="31">
    <w:abstractNumId w:val="33"/>
  </w:num>
  <w:num w:numId="32">
    <w:abstractNumId w:val="9"/>
  </w:num>
  <w:num w:numId="33">
    <w:abstractNumId w:val="2"/>
  </w:num>
  <w:num w:numId="34">
    <w:abstractNumId w:val="28"/>
  </w:num>
  <w:num w:numId="35">
    <w:abstractNumId w:val="21"/>
  </w:num>
  <w:num w:numId="36">
    <w:abstractNumId w:val="24"/>
  </w:num>
  <w:num w:numId="37">
    <w:abstractNumId w:val="6"/>
  </w:num>
  <w:num w:numId="38">
    <w:abstractNumId w:val="0"/>
  </w:num>
  <w:num w:numId="39">
    <w:abstractNumId w:val="45"/>
  </w:num>
  <w:num w:numId="40">
    <w:abstractNumId w:val="18"/>
  </w:num>
  <w:num w:numId="41">
    <w:abstractNumId w:val="29"/>
  </w:num>
  <w:num w:numId="42">
    <w:abstractNumId w:val="22"/>
  </w:num>
  <w:num w:numId="43">
    <w:abstractNumId w:val="34"/>
  </w:num>
  <w:num w:numId="44">
    <w:abstractNumId w:val="7"/>
  </w:num>
  <w:num w:numId="45">
    <w:abstractNumId w:val="37"/>
  </w:num>
  <w:num w:numId="46">
    <w:abstractNumId w:val="25"/>
  </w:num>
  <w:num w:numId="47">
    <w:abstractNumId w:val="36"/>
  </w:num>
  <w:num w:numId="48">
    <w:abstractNumId w:val="26"/>
  </w:num>
  <w:num w:numId="49">
    <w:abstractNumId w:val="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64CB8"/>
    <w:rsid w:val="0006623B"/>
    <w:rsid w:val="00071EC2"/>
    <w:rsid w:val="000764CA"/>
    <w:rsid w:val="00087CE9"/>
    <w:rsid w:val="00090433"/>
    <w:rsid w:val="00091F79"/>
    <w:rsid w:val="000D6123"/>
    <w:rsid w:val="000F03B6"/>
    <w:rsid w:val="00104033"/>
    <w:rsid w:val="00105231"/>
    <w:rsid w:val="00131B5B"/>
    <w:rsid w:val="0015031D"/>
    <w:rsid w:val="00157440"/>
    <w:rsid w:val="00157B18"/>
    <w:rsid w:val="00184DB5"/>
    <w:rsid w:val="001870B4"/>
    <w:rsid w:val="00197297"/>
    <w:rsid w:val="001C2CE1"/>
    <w:rsid w:val="00202A16"/>
    <w:rsid w:val="002228D2"/>
    <w:rsid w:val="0029630E"/>
    <w:rsid w:val="0029758F"/>
    <w:rsid w:val="002B01E2"/>
    <w:rsid w:val="002B537C"/>
    <w:rsid w:val="002B56B8"/>
    <w:rsid w:val="002C0699"/>
    <w:rsid w:val="002C1E46"/>
    <w:rsid w:val="002C32A1"/>
    <w:rsid w:val="002C7102"/>
    <w:rsid w:val="002D0F81"/>
    <w:rsid w:val="00306973"/>
    <w:rsid w:val="003264AB"/>
    <w:rsid w:val="00326B1F"/>
    <w:rsid w:val="00330AE9"/>
    <w:rsid w:val="00350928"/>
    <w:rsid w:val="003629AF"/>
    <w:rsid w:val="00370347"/>
    <w:rsid w:val="00375BC4"/>
    <w:rsid w:val="003C0F93"/>
    <w:rsid w:val="003C67FC"/>
    <w:rsid w:val="003F29A4"/>
    <w:rsid w:val="004057A7"/>
    <w:rsid w:val="00415BC9"/>
    <w:rsid w:val="00420EDF"/>
    <w:rsid w:val="00440D61"/>
    <w:rsid w:val="00445823"/>
    <w:rsid w:val="004505B7"/>
    <w:rsid w:val="0046083B"/>
    <w:rsid w:val="004A2A60"/>
    <w:rsid w:val="004A3FD2"/>
    <w:rsid w:val="0053198B"/>
    <w:rsid w:val="00533203"/>
    <w:rsid w:val="005652E9"/>
    <w:rsid w:val="005674AC"/>
    <w:rsid w:val="00574AC7"/>
    <w:rsid w:val="005818A5"/>
    <w:rsid w:val="005958A1"/>
    <w:rsid w:val="005A280B"/>
    <w:rsid w:val="005B60D0"/>
    <w:rsid w:val="005D015F"/>
    <w:rsid w:val="005D6B73"/>
    <w:rsid w:val="006022D3"/>
    <w:rsid w:val="006066CB"/>
    <w:rsid w:val="006560B9"/>
    <w:rsid w:val="006637CA"/>
    <w:rsid w:val="00697941"/>
    <w:rsid w:val="006C55A1"/>
    <w:rsid w:val="006D1E66"/>
    <w:rsid w:val="006E707B"/>
    <w:rsid w:val="006F4444"/>
    <w:rsid w:val="00702831"/>
    <w:rsid w:val="00756B13"/>
    <w:rsid w:val="0076307B"/>
    <w:rsid w:val="00767C6F"/>
    <w:rsid w:val="0077079F"/>
    <w:rsid w:val="00775C1E"/>
    <w:rsid w:val="007838BE"/>
    <w:rsid w:val="007A3C80"/>
    <w:rsid w:val="008033C1"/>
    <w:rsid w:val="00834504"/>
    <w:rsid w:val="008776DA"/>
    <w:rsid w:val="00884505"/>
    <w:rsid w:val="008A789F"/>
    <w:rsid w:val="008B0991"/>
    <w:rsid w:val="008B47AE"/>
    <w:rsid w:val="008C7759"/>
    <w:rsid w:val="008D2EFC"/>
    <w:rsid w:val="008E4299"/>
    <w:rsid w:val="008F6823"/>
    <w:rsid w:val="009219F9"/>
    <w:rsid w:val="0093261E"/>
    <w:rsid w:val="009762F7"/>
    <w:rsid w:val="009946FF"/>
    <w:rsid w:val="009A7A4B"/>
    <w:rsid w:val="009B0BC6"/>
    <w:rsid w:val="009B1A79"/>
    <w:rsid w:val="009E1B92"/>
    <w:rsid w:val="009F0625"/>
    <w:rsid w:val="009F0FE3"/>
    <w:rsid w:val="009F59B7"/>
    <w:rsid w:val="00A061AC"/>
    <w:rsid w:val="00A17ADA"/>
    <w:rsid w:val="00A2661D"/>
    <w:rsid w:val="00A42AD5"/>
    <w:rsid w:val="00A5133B"/>
    <w:rsid w:val="00A53ECF"/>
    <w:rsid w:val="00A62BD9"/>
    <w:rsid w:val="00A82970"/>
    <w:rsid w:val="00A917D3"/>
    <w:rsid w:val="00A95AA8"/>
    <w:rsid w:val="00AA4414"/>
    <w:rsid w:val="00AE3316"/>
    <w:rsid w:val="00B30E6C"/>
    <w:rsid w:val="00B31352"/>
    <w:rsid w:val="00B36720"/>
    <w:rsid w:val="00B42027"/>
    <w:rsid w:val="00B53009"/>
    <w:rsid w:val="00B65639"/>
    <w:rsid w:val="00B82036"/>
    <w:rsid w:val="00B8555D"/>
    <w:rsid w:val="00BB2696"/>
    <w:rsid w:val="00BD051B"/>
    <w:rsid w:val="00BD0688"/>
    <w:rsid w:val="00BD5BFA"/>
    <w:rsid w:val="00C16778"/>
    <w:rsid w:val="00C21CAA"/>
    <w:rsid w:val="00C26F89"/>
    <w:rsid w:val="00C31D17"/>
    <w:rsid w:val="00C43D62"/>
    <w:rsid w:val="00C606A1"/>
    <w:rsid w:val="00C74621"/>
    <w:rsid w:val="00C74958"/>
    <w:rsid w:val="00C851A5"/>
    <w:rsid w:val="00C86545"/>
    <w:rsid w:val="00CA061A"/>
    <w:rsid w:val="00CC336C"/>
    <w:rsid w:val="00CD047D"/>
    <w:rsid w:val="00D01B06"/>
    <w:rsid w:val="00D01C9E"/>
    <w:rsid w:val="00D07D72"/>
    <w:rsid w:val="00D25D51"/>
    <w:rsid w:val="00D33C91"/>
    <w:rsid w:val="00D34460"/>
    <w:rsid w:val="00D57C2E"/>
    <w:rsid w:val="00D61A58"/>
    <w:rsid w:val="00D95ECB"/>
    <w:rsid w:val="00DB5015"/>
    <w:rsid w:val="00DC6AF4"/>
    <w:rsid w:val="00DD1565"/>
    <w:rsid w:val="00DE2A52"/>
    <w:rsid w:val="00E521E4"/>
    <w:rsid w:val="00E7169E"/>
    <w:rsid w:val="00E82D64"/>
    <w:rsid w:val="00EA2666"/>
    <w:rsid w:val="00EA597D"/>
    <w:rsid w:val="00EC034B"/>
    <w:rsid w:val="00EC3AC9"/>
    <w:rsid w:val="00ED06E1"/>
    <w:rsid w:val="00ED48E1"/>
    <w:rsid w:val="00EE181B"/>
    <w:rsid w:val="00EF48E2"/>
    <w:rsid w:val="00F0291F"/>
    <w:rsid w:val="00F07F6B"/>
    <w:rsid w:val="00F14D78"/>
    <w:rsid w:val="00F4483F"/>
    <w:rsid w:val="00F70B2F"/>
    <w:rsid w:val="00F7473E"/>
    <w:rsid w:val="00F964A4"/>
    <w:rsid w:val="00FC42F1"/>
    <w:rsid w:val="00FD5FF8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3EA9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C749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749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115</cp:revision>
  <cp:lastPrinted>2024-10-30T21:45:00Z</cp:lastPrinted>
  <dcterms:created xsi:type="dcterms:W3CDTF">2021-12-29T19:15:00Z</dcterms:created>
  <dcterms:modified xsi:type="dcterms:W3CDTF">2025-11-12T05:59:00Z</dcterms:modified>
</cp:coreProperties>
</file>